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«НефтеМетСнаб» (ИНН 7701839750)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19 877 382.11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07.07.2023 14:02:31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2023-07-07T14:02:31+03:00</dcterms:created>
  <dcterms:modified xsi:type="dcterms:W3CDTF">2023-07-07T14:02:31+03:00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