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«Фирма «Техник»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5249042706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обл., г. Дзержинск, Автозаводское шоссе, Промзона, АЗС №297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А43-52991/2019 шифр 36-333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Автозаправочная станция, Сооружение, площадь застройки 966 кв.м., назначение: 7.4 сооружения дорожного транспорта, КН 52:21:0000012:1387, расположенная на земельном участке площадью 1470+/-13,4 кв.м., назначение: для эксплуатации АЗС контейнерного типа, КН 52:21:0000012:344.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4 333 052.00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21.02.2022 16:47:19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2022-02-21T16:47:19+03:00</dcterms:created>
  <dcterms:modified xsi:type="dcterms:W3CDTF">2022-02-21T16:47:19+03:00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