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Наш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1646021254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423603, РТ, г. Елабуга,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А65-1306/2021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расположенное по адресу: Российская федерация, Республика Татарстан, Елабужский муниципальный район, Большекачкинское сельское поселение, д. Большая Тарловка, ул. Кленовая, а именно: 
Лот № 1: Земельный участок, кадастровый номер № 16:18:140301:108, вид права: Собственность, площадь 5000 +/- 62,66 кв.м., з/у 25; Земельный участок, кадастровый номер № 16:18:140301:113, вид права: Собственность, площадь 5000 +/- 49,5 кв.м., з/у 32; Земельный участок, кадастровый номер № 16:18:140301:114, вид права: Собственность, площадь 5000 +/- 49,5 кв.м., з/у 30; Земельный участок, кадастровый номер № 16:18:140301:115, вид права: Собственность, площадь 5000 +/- 49,5 кв.м., з/у 23; Земельный участок, кадастровый номер № 16:18:140301:116, вид права: Собственность, площадь 5000 +/- 49,5 кв.м., з/у 21.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19.09.2021 16:41:11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2021-09-19T16:41:10+03:00</dcterms:created>
  <dcterms:modified xsi:type="dcterms:W3CDTF">2021-09-19T16:41:10+03:00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